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a-Siatka"/>
        <w:tblpPr w:leftFromText="141" w:rightFromText="141" w:horzAnchor="margin" w:tblpY="500"/>
        <w:tblW w:w="0" w:type="auto"/>
        <w:tblLook w:val="04A0" w:firstRow="1" w:lastRow="0" w:firstColumn="1" w:lastColumn="0" w:noHBand="0" w:noVBand="1"/>
      </w:tblPr>
      <w:tblGrid>
        <w:gridCol w:w="1807"/>
        <w:gridCol w:w="2059"/>
        <w:gridCol w:w="1228"/>
        <w:gridCol w:w="1879"/>
        <w:gridCol w:w="812"/>
        <w:gridCol w:w="1277"/>
      </w:tblGrid>
      <w:tr w:rsidR="00C6204E" w14:paraId="4FEFB9BC" w14:textId="7A958F15" w:rsidTr="00553835">
        <w:tc>
          <w:tcPr>
            <w:tcW w:w="1329" w:type="dxa"/>
          </w:tcPr>
          <w:p w14:paraId="15E4E2F3" w14:textId="77777777" w:rsidR="00C6204E" w:rsidRDefault="00C6204E" w:rsidP="00312F65"/>
        </w:tc>
        <w:tc>
          <w:tcPr>
            <w:tcW w:w="2304" w:type="dxa"/>
          </w:tcPr>
          <w:p w14:paraId="08E332F6" w14:textId="77777777" w:rsidR="00C6204E" w:rsidRDefault="00C6204E" w:rsidP="00312F65">
            <w:r>
              <w:t>Działania</w:t>
            </w:r>
          </w:p>
        </w:tc>
        <w:tc>
          <w:tcPr>
            <w:tcW w:w="1228" w:type="dxa"/>
          </w:tcPr>
          <w:p w14:paraId="0F26CC91" w14:textId="77777777" w:rsidR="00C6204E" w:rsidRDefault="00C6204E" w:rsidP="00312F65">
            <w:r>
              <w:t>data</w:t>
            </w:r>
          </w:p>
        </w:tc>
        <w:tc>
          <w:tcPr>
            <w:tcW w:w="2106" w:type="dxa"/>
          </w:tcPr>
          <w:p w14:paraId="072CD63B" w14:textId="21A113C1" w:rsidR="00C6204E" w:rsidRDefault="00C6204E" w:rsidP="00312F65">
            <w:r>
              <w:t xml:space="preserve">Adres </w:t>
            </w:r>
          </w:p>
        </w:tc>
        <w:tc>
          <w:tcPr>
            <w:tcW w:w="818" w:type="dxa"/>
          </w:tcPr>
          <w:p w14:paraId="52638B9C" w14:textId="77777777" w:rsidR="00C6204E" w:rsidRDefault="00C6204E" w:rsidP="00312F65">
            <w:r>
              <w:t>Liczba godzin</w:t>
            </w:r>
          </w:p>
        </w:tc>
        <w:tc>
          <w:tcPr>
            <w:tcW w:w="1277" w:type="dxa"/>
          </w:tcPr>
          <w:p w14:paraId="569EFF5B" w14:textId="4C30F87C" w:rsidR="00C6204E" w:rsidRDefault="00C6204E" w:rsidP="00312F65">
            <w:r>
              <w:t>Forma realizacji</w:t>
            </w:r>
          </w:p>
        </w:tc>
      </w:tr>
      <w:tr w:rsidR="00C6204E" w14:paraId="7CB10DDD" w14:textId="532A04B6" w:rsidTr="00553835">
        <w:tc>
          <w:tcPr>
            <w:tcW w:w="1329" w:type="dxa"/>
            <w:vMerge w:val="restart"/>
          </w:tcPr>
          <w:p w14:paraId="3AB547E0" w14:textId="291A6467" w:rsidR="00C6204E" w:rsidRDefault="00C6204E" w:rsidP="00312F65">
            <w:r>
              <w:t>Konsultacje eksperckie</w:t>
            </w:r>
          </w:p>
        </w:tc>
        <w:tc>
          <w:tcPr>
            <w:tcW w:w="2304" w:type="dxa"/>
          </w:tcPr>
          <w:p w14:paraId="57932966" w14:textId="0E8EA783" w:rsidR="00C6204E" w:rsidRDefault="00C6204E" w:rsidP="00312F65">
            <w:proofErr w:type="spellStart"/>
            <w:r>
              <w:t>Webinar</w:t>
            </w:r>
            <w:proofErr w:type="spellEnd"/>
            <w:r>
              <w:t xml:space="preserve"> na temat tworzenia dokumentacji: IPT i WOPFU zgodnie z nowymi przepisami </w:t>
            </w:r>
          </w:p>
        </w:tc>
        <w:tc>
          <w:tcPr>
            <w:tcW w:w="1228" w:type="dxa"/>
          </w:tcPr>
          <w:p w14:paraId="7743D680" w14:textId="1810C000" w:rsidR="00C6204E" w:rsidRDefault="00C6204E" w:rsidP="00312F65">
            <w:r>
              <w:t>Wrzesień 2026</w:t>
            </w:r>
          </w:p>
        </w:tc>
        <w:tc>
          <w:tcPr>
            <w:tcW w:w="2106" w:type="dxa"/>
          </w:tcPr>
          <w:p w14:paraId="20E38E20" w14:textId="55A28190" w:rsidR="00C6204E" w:rsidRDefault="00C6204E" w:rsidP="00312F65"/>
        </w:tc>
        <w:tc>
          <w:tcPr>
            <w:tcW w:w="818" w:type="dxa"/>
          </w:tcPr>
          <w:p w14:paraId="1CF6A948" w14:textId="77777777" w:rsidR="00C6204E" w:rsidRDefault="00C6204E" w:rsidP="00312F65">
            <w:r>
              <w:t>3</w:t>
            </w:r>
          </w:p>
          <w:p w14:paraId="27016CA0" w14:textId="4F0E49FC" w:rsidR="00C6204E" w:rsidRDefault="00C6204E" w:rsidP="00312F65"/>
        </w:tc>
        <w:tc>
          <w:tcPr>
            <w:tcW w:w="1277" w:type="dxa"/>
          </w:tcPr>
          <w:p w14:paraId="0E038E57" w14:textId="686949F4" w:rsidR="00C6204E" w:rsidRDefault="00C6204E" w:rsidP="00312F65">
            <w:r>
              <w:t xml:space="preserve">online </w:t>
            </w:r>
          </w:p>
        </w:tc>
      </w:tr>
      <w:tr w:rsidR="00C6204E" w14:paraId="0FA7987A" w14:textId="5F6A082D" w:rsidTr="00553835">
        <w:tc>
          <w:tcPr>
            <w:tcW w:w="1329" w:type="dxa"/>
            <w:vMerge/>
          </w:tcPr>
          <w:p w14:paraId="2F6DCC06" w14:textId="77777777" w:rsidR="00C6204E" w:rsidRDefault="00C6204E" w:rsidP="00312F65"/>
        </w:tc>
        <w:tc>
          <w:tcPr>
            <w:tcW w:w="2304" w:type="dxa"/>
          </w:tcPr>
          <w:p w14:paraId="2238DC05" w14:textId="3A621720" w:rsidR="00C6204E" w:rsidRDefault="00C6204E" w:rsidP="00312F65">
            <w:r>
              <w:t xml:space="preserve">Szkolenia dla kadry niepedagogicznej </w:t>
            </w:r>
          </w:p>
        </w:tc>
        <w:tc>
          <w:tcPr>
            <w:tcW w:w="1228" w:type="dxa"/>
          </w:tcPr>
          <w:p w14:paraId="3713D12E" w14:textId="77777777" w:rsidR="00C6204E" w:rsidRDefault="00C6204E" w:rsidP="00312F65">
            <w:r>
              <w:t xml:space="preserve">Październik </w:t>
            </w:r>
          </w:p>
          <w:p w14:paraId="6FA3FDCC" w14:textId="61428308" w:rsidR="00C6204E" w:rsidRDefault="00C6204E" w:rsidP="00312F65">
            <w:r>
              <w:t>2026</w:t>
            </w:r>
          </w:p>
        </w:tc>
        <w:tc>
          <w:tcPr>
            <w:tcW w:w="2106" w:type="dxa"/>
          </w:tcPr>
          <w:p w14:paraId="34E6919F" w14:textId="77777777" w:rsidR="00C6204E" w:rsidRDefault="004E3245" w:rsidP="00312F65">
            <w:r>
              <w:t>Przedszkole nr 31, ul. Krucza 19</w:t>
            </w:r>
          </w:p>
          <w:p w14:paraId="743F7842" w14:textId="77777777" w:rsidR="004E3245" w:rsidRDefault="004E3245" w:rsidP="00312F65">
            <w:r>
              <w:t>Przedszkole nr 26, Nowowiejska 1/3</w:t>
            </w:r>
          </w:p>
          <w:p w14:paraId="53D0EEB1" w14:textId="41F5713D" w:rsidR="004E3245" w:rsidRDefault="004E3245" w:rsidP="00312F65">
            <w:r w:rsidRPr="00D6434C">
              <w:t xml:space="preserve">Przedszkole nr </w:t>
            </w:r>
            <w:proofErr w:type="gramStart"/>
            <w:r w:rsidRPr="00D6434C">
              <w:t xml:space="preserve">17, </w:t>
            </w:r>
            <w:r w:rsidRPr="00D6434C">
              <w:rPr>
                <w:rFonts w:ascii="Arial" w:hAnsi="Arial" w:cs="Arial"/>
                <w:color w:val="767676"/>
                <w:sz w:val="21"/>
                <w:szCs w:val="21"/>
                <w:shd w:val="clear" w:color="auto" w:fill="FFFFFF"/>
              </w:rPr>
              <w:t xml:space="preserve"> </w:t>
            </w:r>
            <w:r w:rsidRPr="00D6434C">
              <w:t>Plac</w:t>
            </w:r>
            <w:proofErr w:type="gramEnd"/>
            <w:r w:rsidRPr="00D6434C">
              <w:t xml:space="preserve"> Jana Henryka Dąbrowskiego 10</w:t>
            </w:r>
          </w:p>
        </w:tc>
        <w:tc>
          <w:tcPr>
            <w:tcW w:w="818" w:type="dxa"/>
          </w:tcPr>
          <w:p w14:paraId="0C429B66" w14:textId="2EB28D42" w:rsidR="00C6204E" w:rsidRDefault="00553835" w:rsidP="00312F65">
            <w:r>
              <w:t>4</w:t>
            </w:r>
          </w:p>
          <w:p w14:paraId="72505A5D" w14:textId="72392694" w:rsidR="00C6204E" w:rsidRDefault="00C6204E" w:rsidP="00312F65"/>
        </w:tc>
        <w:tc>
          <w:tcPr>
            <w:tcW w:w="1277" w:type="dxa"/>
          </w:tcPr>
          <w:p w14:paraId="01C8940C" w14:textId="29D23A9D" w:rsidR="00C6204E" w:rsidRDefault="00C6204E" w:rsidP="00312F65">
            <w:r>
              <w:t>Stacjonarna</w:t>
            </w:r>
          </w:p>
        </w:tc>
      </w:tr>
      <w:tr w:rsidR="00C6204E" w14:paraId="0A3B803B" w14:textId="54CC5943" w:rsidTr="00553835">
        <w:tc>
          <w:tcPr>
            <w:tcW w:w="1329" w:type="dxa"/>
            <w:vMerge/>
          </w:tcPr>
          <w:p w14:paraId="2B912902" w14:textId="77777777" w:rsidR="00C6204E" w:rsidRDefault="00C6204E" w:rsidP="0076073A"/>
        </w:tc>
        <w:tc>
          <w:tcPr>
            <w:tcW w:w="2304" w:type="dxa"/>
          </w:tcPr>
          <w:p w14:paraId="7ADEFD67" w14:textId="66241882" w:rsidR="00C6204E" w:rsidRDefault="00C6204E" w:rsidP="0076073A">
            <w:r>
              <w:t xml:space="preserve"> </w:t>
            </w:r>
            <w:r w:rsidR="004E3245">
              <w:t>Warsztat</w:t>
            </w:r>
            <w:r w:rsidR="00B60115">
              <w:t xml:space="preserve"> dla nauczycieli przedszkola pt.: Jak reagować na bunt i odmowe </w:t>
            </w:r>
          </w:p>
        </w:tc>
        <w:tc>
          <w:tcPr>
            <w:tcW w:w="1228" w:type="dxa"/>
          </w:tcPr>
          <w:p w14:paraId="57AC43CA" w14:textId="2A19A744" w:rsidR="00B60115" w:rsidRDefault="00B60115" w:rsidP="0076073A">
            <w:r>
              <w:t>Październik 2026</w:t>
            </w:r>
          </w:p>
        </w:tc>
        <w:tc>
          <w:tcPr>
            <w:tcW w:w="2106" w:type="dxa"/>
          </w:tcPr>
          <w:p w14:paraId="01E8C4C7" w14:textId="3532B82A" w:rsidR="00C6204E" w:rsidRPr="00D6434C" w:rsidRDefault="00C6204E" w:rsidP="0076073A"/>
        </w:tc>
        <w:tc>
          <w:tcPr>
            <w:tcW w:w="818" w:type="dxa"/>
          </w:tcPr>
          <w:p w14:paraId="62C066FA" w14:textId="4802302F" w:rsidR="00C6204E" w:rsidRDefault="00B60115" w:rsidP="0076073A">
            <w:r>
              <w:t>3</w:t>
            </w:r>
          </w:p>
        </w:tc>
        <w:tc>
          <w:tcPr>
            <w:tcW w:w="1277" w:type="dxa"/>
          </w:tcPr>
          <w:p w14:paraId="3E89531B" w14:textId="12F4560F" w:rsidR="00C6204E" w:rsidRDefault="00B60115" w:rsidP="0076073A">
            <w:r>
              <w:t>online</w:t>
            </w:r>
          </w:p>
        </w:tc>
      </w:tr>
      <w:tr w:rsidR="00C6204E" w14:paraId="4C023ABB" w14:textId="1CA8FCC1" w:rsidTr="00553835">
        <w:tc>
          <w:tcPr>
            <w:tcW w:w="1329" w:type="dxa"/>
            <w:vMerge w:val="restart"/>
          </w:tcPr>
          <w:p w14:paraId="17B12DE5" w14:textId="77777777" w:rsidR="00C6204E" w:rsidRDefault="00C6204E" w:rsidP="00D32055">
            <w:r>
              <w:t>Lekcje modelowe</w:t>
            </w:r>
          </w:p>
        </w:tc>
        <w:tc>
          <w:tcPr>
            <w:tcW w:w="2304" w:type="dxa"/>
          </w:tcPr>
          <w:p w14:paraId="033A71D4" w14:textId="77777777" w:rsidR="00C6204E" w:rsidRDefault="00C6204E" w:rsidP="00D32055">
            <w:r>
              <w:t>Zajęcia stolarskie</w:t>
            </w:r>
          </w:p>
        </w:tc>
        <w:tc>
          <w:tcPr>
            <w:tcW w:w="1228" w:type="dxa"/>
          </w:tcPr>
          <w:p w14:paraId="742D7800" w14:textId="7C7665B8" w:rsidR="00C6204E" w:rsidRDefault="00D34D73" w:rsidP="00D32055">
            <w:r>
              <w:t>Październik 2026</w:t>
            </w:r>
          </w:p>
        </w:tc>
        <w:tc>
          <w:tcPr>
            <w:tcW w:w="2106" w:type="dxa"/>
          </w:tcPr>
          <w:p w14:paraId="5DA7BA68" w14:textId="77777777" w:rsidR="00C6204E" w:rsidRDefault="00004D14" w:rsidP="00D32055">
            <w:r>
              <w:t>Przedszkole nr 26, Nowowiejska 1/3</w:t>
            </w:r>
          </w:p>
          <w:p w14:paraId="14D5C0C0" w14:textId="67503387" w:rsidR="00004D14" w:rsidRDefault="00004D14" w:rsidP="00D32055">
            <w:r w:rsidRPr="00D6434C">
              <w:t xml:space="preserve">Przedszkole nr </w:t>
            </w:r>
            <w:proofErr w:type="gramStart"/>
            <w:r w:rsidRPr="00D6434C">
              <w:t xml:space="preserve">17, </w:t>
            </w:r>
            <w:r w:rsidRPr="00D6434C">
              <w:rPr>
                <w:rFonts w:ascii="Arial" w:hAnsi="Arial" w:cs="Arial"/>
                <w:color w:val="767676"/>
                <w:sz w:val="21"/>
                <w:szCs w:val="21"/>
                <w:shd w:val="clear" w:color="auto" w:fill="FFFFFF"/>
              </w:rPr>
              <w:t xml:space="preserve"> </w:t>
            </w:r>
            <w:r w:rsidRPr="00D6434C">
              <w:t>Plac</w:t>
            </w:r>
            <w:proofErr w:type="gramEnd"/>
            <w:r w:rsidRPr="00D6434C">
              <w:t xml:space="preserve"> Jana Henryka Dąbrowskiego 10</w:t>
            </w:r>
          </w:p>
          <w:p w14:paraId="04E75BA2" w14:textId="6F0C0C9B" w:rsidR="00004D14" w:rsidRDefault="00004D14" w:rsidP="00D32055"/>
        </w:tc>
        <w:tc>
          <w:tcPr>
            <w:tcW w:w="818" w:type="dxa"/>
          </w:tcPr>
          <w:p w14:paraId="2EA00590" w14:textId="7DEFBD0C" w:rsidR="00004D14" w:rsidRDefault="00D34D73" w:rsidP="00D32055">
            <w:r>
              <w:t>8</w:t>
            </w:r>
          </w:p>
        </w:tc>
        <w:tc>
          <w:tcPr>
            <w:tcW w:w="1277" w:type="dxa"/>
          </w:tcPr>
          <w:p w14:paraId="19F532C9" w14:textId="29506E00" w:rsidR="00C6204E" w:rsidRDefault="00C6204E" w:rsidP="00D32055">
            <w:r>
              <w:t>Stacjonarna</w:t>
            </w:r>
          </w:p>
        </w:tc>
      </w:tr>
      <w:tr w:rsidR="00C6204E" w14:paraId="30E36DF5" w14:textId="20182118" w:rsidTr="00553835">
        <w:tc>
          <w:tcPr>
            <w:tcW w:w="1329" w:type="dxa"/>
            <w:vMerge/>
          </w:tcPr>
          <w:p w14:paraId="0C93F479" w14:textId="77777777" w:rsidR="00C6204E" w:rsidRDefault="00C6204E" w:rsidP="00D32055"/>
        </w:tc>
        <w:tc>
          <w:tcPr>
            <w:tcW w:w="2304" w:type="dxa"/>
          </w:tcPr>
          <w:p w14:paraId="231685F3" w14:textId="42CC3813" w:rsidR="00C6204E" w:rsidRDefault="00004D14" w:rsidP="00D32055">
            <w:r>
              <w:t>Zajęcia z polskiego języka migowego</w:t>
            </w:r>
          </w:p>
        </w:tc>
        <w:tc>
          <w:tcPr>
            <w:tcW w:w="1228" w:type="dxa"/>
          </w:tcPr>
          <w:p w14:paraId="321D7366" w14:textId="5D9070B7" w:rsidR="00C6204E" w:rsidRDefault="00D34D73" w:rsidP="00D32055">
            <w:r>
              <w:t>Listopad 2026</w:t>
            </w:r>
          </w:p>
        </w:tc>
        <w:tc>
          <w:tcPr>
            <w:tcW w:w="2106" w:type="dxa"/>
          </w:tcPr>
          <w:p w14:paraId="6C9520F3" w14:textId="060DA44D" w:rsidR="00C6204E" w:rsidRDefault="00C6204E" w:rsidP="00D32055">
            <w:r>
              <w:t xml:space="preserve">Przedszkole nr 19, Śniadeckich 12 </w:t>
            </w:r>
            <w:proofErr w:type="gramStart"/>
            <w:r>
              <w:t>( siedziba</w:t>
            </w:r>
            <w:proofErr w:type="gramEnd"/>
            <w:r>
              <w:t xml:space="preserve"> zastępcza Instytutu Głuchoniemych na czas modernizacji)</w:t>
            </w:r>
          </w:p>
        </w:tc>
        <w:tc>
          <w:tcPr>
            <w:tcW w:w="818" w:type="dxa"/>
          </w:tcPr>
          <w:p w14:paraId="4D7F8A24" w14:textId="4A946380" w:rsidR="00C6204E" w:rsidRDefault="00D34D73" w:rsidP="00D32055">
            <w:r>
              <w:t>5</w:t>
            </w:r>
          </w:p>
        </w:tc>
        <w:tc>
          <w:tcPr>
            <w:tcW w:w="1277" w:type="dxa"/>
          </w:tcPr>
          <w:p w14:paraId="58BA4945" w14:textId="25B1A265" w:rsidR="00C6204E" w:rsidRDefault="00C6204E" w:rsidP="00D32055">
            <w:r>
              <w:t>Stacjonarna</w:t>
            </w:r>
          </w:p>
        </w:tc>
      </w:tr>
      <w:tr w:rsidR="00553835" w14:paraId="193FB81D" w14:textId="77777777" w:rsidTr="00553835">
        <w:tc>
          <w:tcPr>
            <w:tcW w:w="1329" w:type="dxa"/>
          </w:tcPr>
          <w:p w14:paraId="36B6F86C" w14:textId="77777777" w:rsidR="00553835" w:rsidRPr="00553835" w:rsidRDefault="00553835" w:rsidP="00553835">
            <w:pPr>
              <w:rPr>
                <w:sz w:val="20"/>
                <w:szCs w:val="20"/>
              </w:rPr>
            </w:pPr>
            <w:r w:rsidRPr="00553835">
              <w:rPr>
                <w:sz w:val="20"/>
                <w:szCs w:val="20"/>
              </w:rPr>
              <w:t>KONFERENCJA</w:t>
            </w:r>
          </w:p>
          <w:p w14:paraId="28CA2555" w14:textId="53A88096" w:rsidR="00553835" w:rsidRDefault="00553835" w:rsidP="00553835">
            <w:r w:rsidRPr="00553835">
              <w:rPr>
                <w:sz w:val="20"/>
                <w:szCs w:val="20"/>
              </w:rPr>
              <w:t xml:space="preserve">PODSUMOWUJĄCA </w:t>
            </w:r>
          </w:p>
        </w:tc>
        <w:tc>
          <w:tcPr>
            <w:tcW w:w="2304" w:type="dxa"/>
          </w:tcPr>
          <w:p w14:paraId="6E070039" w14:textId="77777777" w:rsidR="00553835" w:rsidRDefault="00553835" w:rsidP="00553835"/>
        </w:tc>
        <w:tc>
          <w:tcPr>
            <w:tcW w:w="1228" w:type="dxa"/>
          </w:tcPr>
          <w:p w14:paraId="1DA07C73" w14:textId="767947B1" w:rsidR="00553835" w:rsidRDefault="00553835" w:rsidP="00553835">
            <w:r>
              <w:t>LISTOPAD 2026</w:t>
            </w:r>
          </w:p>
        </w:tc>
        <w:tc>
          <w:tcPr>
            <w:tcW w:w="2106" w:type="dxa"/>
          </w:tcPr>
          <w:p w14:paraId="30D3176D" w14:textId="2EE7B69E" w:rsidR="00553835" w:rsidRDefault="00553835" w:rsidP="00553835">
            <w:r>
              <w:t>WCIES ul. Stara 4 Warszawa</w:t>
            </w:r>
          </w:p>
        </w:tc>
        <w:tc>
          <w:tcPr>
            <w:tcW w:w="818" w:type="dxa"/>
          </w:tcPr>
          <w:p w14:paraId="2D368DA9" w14:textId="0A5594E8" w:rsidR="00553835" w:rsidRDefault="00553835" w:rsidP="00553835">
            <w:r>
              <w:t>8</w:t>
            </w:r>
          </w:p>
        </w:tc>
        <w:tc>
          <w:tcPr>
            <w:tcW w:w="1277" w:type="dxa"/>
          </w:tcPr>
          <w:p w14:paraId="20E556CD" w14:textId="52FE2EA6" w:rsidR="00553835" w:rsidRDefault="00553835" w:rsidP="00553835">
            <w:r>
              <w:t xml:space="preserve">Stacjonarna </w:t>
            </w:r>
          </w:p>
        </w:tc>
      </w:tr>
      <w:tr w:rsidR="00553835" w14:paraId="7DB55FBD" w14:textId="77777777" w:rsidTr="00553835">
        <w:tc>
          <w:tcPr>
            <w:tcW w:w="1329" w:type="dxa"/>
          </w:tcPr>
          <w:p w14:paraId="69716071" w14:textId="4F9B63F7" w:rsidR="00553835" w:rsidRDefault="00553835" w:rsidP="00553835">
            <w:r>
              <w:t xml:space="preserve">Spotkania podsumowujące z radami pedagogicznymi </w:t>
            </w:r>
          </w:p>
        </w:tc>
        <w:tc>
          <w:tcPr>
            <w:tcW w:w="2304" w:type="dxa"/>
          </w:tcPr>
          <w:p w14:paraId="3D8DBB8C" w14:textId="77777777" w:rsidR="00553835" w:rsidRDefault="00553835" w:rsidP="00553835"/>
        </w:tc>
        <w:tc>
          <w:tcPr>
            <w:tcW w:w="1228" w:type="dxa"/>
          </w:tcPr>
          <w:p w14:paraId="0160C44D" w14:textId="77777777" w:rsidR="00553835" w:rsidRDefault="00553835" w:rsidP="00553835"/>
        </w:tc>
        <w:tc>
          <w:tcPr>
            <w:tcW w:w="2106" w:type="dxa"/>
          </w:tcPr>
          <w:p w14:paraId="759D5F91" w14:textId="77777777" w:rsidR="00553835" w:rsidRDefault="00553835" w:rsidP="00553835">
            <w:r>
              <w:t>Przedszkole nr 31, ul. Krucza 19</w:t>
            </w:r>
          </w:p>
          <w:p w14:paraId="31682C1F" w14:textId="77777777" w:rsidR="00553835" w:rsidRDefault="00553835" w:rsidP="00553835">
            <w:r>
              <w:t>Przedszkole nr 26, Nowowiejska 1/3</w:t>
            </w:r>
          </w:p>
          <w:p w14:paraId="78577AA9" w14:textId="04717137" w:rsidR="00553835" w:rsidRDefault="00553835" w:rsidP="00553835">
            <w:r w:rsidRPr="00D6434C">
              <w:t xml:space="preserve">Przedszkole nr </w:t>
            </w:r>
            <w:proofErr w:type="gramStart"/>
            <w:r w:rsidRPr="00D6434C">
              <w:t xml:space="preserve">17, </w:t>
            </w:r>
            <w:r w:rsidRPr="00D6434C">
              <w:rPr>
                <w:rFonts w:ascii="Arial" w:hAnsi="Arial" w:cs="Arial"/>
                <w:color w:val="767676"/>
                <w:sz w:val="21"/>
                <w:szCs w:val="21"/>
                <w:shd w:val="clear" w:color="auto" w:fill="FFFFFF"/>
              </w:rPr>
              <w:t xml:space="preserve"> </w:t>
            </w:r>
            <w:r w:rsidRPr="00D6434C">
              <w:t>Plac</w:t>
            </w:r>
            <w:proofErr w:type="gramEnd"/>
            <w:r w:rsidRPr="00D6434C">
              <w:t xml:space="preserve"> Jana Henryka Dąbrowskiego 10</w:t>
            </w:r>
          </w:p>
        </w:tc>
        <w:tc>
          <w:tcPr>
            <w:tcW w:w="818" w:type="dxa"/>
          </w:tcPr>
          <w:p w14:paraId="4F09AA8B" w14:textId="0F10F731" w:rsidR="00553835" w:rsidRDefault="00553835" w:rsidP="00553835">
            <w:r>
              <w:t>3</w:t>
            </w:r>
          </w:p>
        </w:tc>
        <w:tc>
          <w:tcPr>
            <w:tcW w:w="1277" w:type="dxa"/>
          </w:tcPr>
          <w:p w14:paraId="40E07355" w14:textId="77777777" w:rsidR="00553835" w:rsidRDefault="00553835" w:rsidP="00553835"/>
        </w:tc>
      </w:tr>
      <w:tr w:rsidR="00553835" w14:paraId="4631134D" w14:textId="77777777" w:rsidTr="00553835">
        <w:tc>
          <w:tcPr>
            <w:tcW w:w="1329" w:type="dxa"/>
          </w:tcPr>
          <w:p w14:paraId="2C32FFE7" w14:textId="6D8A52DD" w:rsidR="00553835" w:rsidRDefault="00553835" w:rsidP="00553835">
            <w:r>
              <w:t>Spotkania instruktażowe</w:t>
            </w:r>
          </w:p>
        </w:tc>
        <w:tc>
          <w:tcPr>
            <w:tcW w:w="2304" w:type="dxa"/>
          </w:tcPr>
          <w:p w14:paraId="3B8FFBF7" w14:textId="77777777" w:rsidR="00553835" w:rsidRDefault="00553835" w:rsidP="00553835"/>
        </w:tc>
        <w:tc>
          <w:tcPr>
            <w:tcW w:w="1228" w:type="dxa"/>
          </w:tcPr>
          <w:p w14:paraId="5B40C86C" w14:textId="77777777" w:rsidR="00553835" w:rsidRDefault="00553835" w:rsidP="00553835">
            <w:r>
              <w:t xml:space="preserve">Październik </w:t>
            </w:r>
          </w:p>
          <w:p w14:paraId="1DC1F6CE" w14:textId="021BB821" w:rsidR="00553835" w:rsidRDefault="00553835" w:rsidP="00553835">
            <w:r>
              <w:t>2026</w:t>
            </w:r>
          </w:p>
        </w:tc>
        <w:tc>
          <w:tcPr>
            <w:tcW w:w="2106" w:type="dxa"/>
          </w:tcPr>
          <w:p w14:paraId="35260452" w14:textId="5EEA0068" w:rsidR="00553835" w:rsidRDefault="00553835" w:rsidP="00553835"/>
        </w:tc>
        <w:tc>
          <w:tcPr>
            <w:tcW w:w="818" w:type="dxa"/>
          </w:tcPr>
          <w:p w14:paraId="0E807C35" w14:textId="7C87044C" w:rsidR="00553835" w:rsidRDefault="00553835" w:rsidP="00553835">
            <w:r>
              <w:t>10</w:t>
            </w:r>
          </w:p>
        </w:tc>
        <w:tc>
          <w:tcPr>
            <w:tcW w:w="1277" w:type="dxa"/>
          </w:tcPr>
          <w:p w14:paraId="7229BC7E" w14:textId="77777777" w:rsidR="00553835" w:rsidRDefault="00553835" w:rsidP="00553835"/>
        </w:tc>
      </w:tr>
      <w:tr w:rsidR="00553835" w14:paraId="1A6CDFF7" w14:textId="77777777" w:rsidTr="00553835">
        <w:tc>
          <w:tcPr>
            <w:tcW w:w="1329" w:type="dxa"/>
            <w:vMerge w:val="restart"/>
          </w:tcPr>
          <w:p w14:paraId="31B395A5" w14:textId="52E91DC8" w:rsidR="00553835" w:rsidRDefault="00553835" w:rsidP="00553835">
            <w:proofErr w:type="spellStart"/>
            <w:r>
              <w:t>Superwizje</w:t>
            </w:r>
            <w:proofErr w:type="spellEnd"/>
            <w:r>
              <w:t xml:space="preserve"> </w:t>
            </w:r>
          </w:p>
        </w:tc>
        <w:tc>
          <w:tcPr>
            <w:tcW w:w="2304" w:type="dxa"/>
            <w:vMerge w:val="restart"/>
          </w:tcPr>
          <w:p w14:paraId="5180A50B" w14:textId="4065A6AE" w:rsidR="00553835" w:rsidRDefault="00553835" w:rsidP="00553835">
            <w:r>
              <w:t xml:space="preserve">Analiza metod reagowania przez </w:t>
            </w:r>
            <w:r>
              <w:lastRenderedPageBreak/>
              <w:t xml:space="preserve">nauczycieli na trudne zachowania u dzieci ze specjalnymi potrzebami edukacyjnymi w kontekście ochrony dzieci </w:t>
            </w:r>
            <w:proofErr w:type="spellStart"/>
            <w:r>
              <w:t>neurotypowych</w:t>
            </w:r>
            <w:proofErr w:type="spellEnd"/>
          </w:p>
        </w:tc>
        <w:tc>
          <w:tcPr>
            <w:tcW w:w="1228" w:type="dxa"/>
          </w:tcPr>
          <w:p w14:paraId="4C555BDD" w14:textId="77777777" w:rsidR="00553835" w:rsidRDefault="00553835" w:rsidP="00553835">
            <w:r>
              <w:lastRenderedPageBreak/>
              <w:t>Wrzesień</w:t>
            </w:r>
          </w:p>
          <w:p w14:paraId="4F48897C" w14:textId="01B20E2C" w:rsidR="00553835" w:rsidRDefault="00553835" w:rsidP="00553835">
            <w:r>
              <w:t>2026</w:t>
            </w:r>
          </w:p>
        </w:tc>
        <w:tc>
          <w:tcPr>
            <w:tcW w:w="2106" w:type="dxa"/>
          </w:tcPr>
          <w:p w14:paraId="272B38ED" w14:textId="0899A6BA" w:rsidR="00553835" w:rsidRDefault="00553835" w:rsidP="00553835">
            <w:r>
              <w:t>Przedszkole nr 26, Nowowiejska 1/3</w:t>
            </w:r>
          </w:p>
        </w:tc>
        <w:tc>
          <w:tcPr>
            <w:tcW w:w="818" w:type="dxa"/>
          </w:tcPr>
          <w:p w14:paraId="1A534FD0" w14:textId="0A0B8CCF" w:rsidR="00553835" w:rsidRDefault="00553835" w:rsidP="00553835">
            <w:r>
              <w:t>5</w:t>
            </w:r>
          </w:p>
        </w:tc>
        <w:tc>
          <w:tcPr>
            <w:tcW w:w="1277" w:type="dxa"/>
          </w:tcPr>
          <w:p w14:paraId="09298F58" w14:textId="55C27723" w:rsidR="00553835" w:rsidRDefault="00553835" w:rsidP="00553835">
            <w:r>
              <w:t>Stacjonarna</w:t>
            </w:r>
          </w:p>
        </w:tc>
      </w:tr>
      <w:tr w:rsidR="00553835" w14:paraId="4009CAFF" w14:textId="77777777" w:rsidTr="00553835">
        <w:tc>
          <w:tcPr>
            <w:tcW w:w="1329" w:type="dxa"/>
            <w:vMerge/>
          </w:tcPr>
          <w:p w14:paraId="70537AEB" w14:textId="77777777" w:rsidR="00553835" w:rsidRDefault="00553835" w:rsidP="00553835"/>
        </w:tc>
        <w:tc>
          <w:tcPr>
            <w:tcW w:w="2304" w:type="dxa"/>
            <w:vMerge/>
          </w:tcPr>
          <w:p w14:paraId="4D9F74BE" w14:textId="77777777" w:rsidR="00553835" w:rsidRDefault="00553835" w:rsidP="00553835"/>
        </w:tc>
        <w:tc>
          <w:tcPr>
            <w:tcW w:w="1228" w:type="dxa"/>
          </w:tcPr>
          <w:p w14:paraId="53E89C90" w14:textId="77777777" w:rsidR="00553835" w:rsidRDefault="00553835" w:rsidP="00553835">
            <w:r>
              <w:t>Październik</w:t>
            </w:r>
          </w:p>
          <w:p w14:paraId="794E8219" w14:textId="1DCB2731" w:rsidR="00553835" w:rsidRDefault="00553835" w:rsidP="00553835">
            <w:r>
              <w:t>2026</w:t>
            </w:r>
          </w:p>
        </w:tc>
        <w:tc>
          <w:tcPr>
            <w:tcW w:w="2106" w:type="dxa"/>
          </w:tcPr>
          <w:p w14:paraId="1F5614FF" w14:textId="668FD978" w:rsidR="00553835" w:rsidRDefault="00553835" w:rsidP="00553835">
            <w:r>
              <w:t>Przedszkole nr 31, ul. Krucza 19</w:t>
            </w:r>
          </w:p>
        </w:tc>
        <w:tc>
          <w:tcPr>
            <w:tcW w:w="818" w:type="dxa"/>
          </w:tcPr>
          <w:p w14:paraId="1F94757A" w14:textId="2C5CBBBF" w:rsidR="00553835" w:rsidRDefault="00553835" w:rsidP="00553835">
            <w:r>
              <w:t>5</w:t>
            </w:r>
          </w:p>
        </w:tc>
        <w:tc>
          <w:tcPr>
            <w:tcW w:w="1277" w:type="dxa"/>
          </w:tcPr>
          <w:p w14:paraId="1D6B7F92" w14:textId="6C45E0ED" w:rsidR="00553835" w:rsidRDefault="00553835" w:rsidP="00553835">
            <w:r>
              <w:t>Stacjonarna</w:t>
            </w:r>
          </w:p>
        </w:tc>
      </w:tr>
      <w:tr w:rsidR="00553835" w14:paraId="01163914" w14:textId="77777777" w:rsidTr="00553835">
        <w:tc>
          <w:tcPr>
            <w:tcW w:w="1329" w:type="dxa"/>
            <w:vMerge/>
          </w:tcPr>
          <w:p w14:paraId="75C67D8B" w14:textId="77777777" w:rsidR="00553835" w:rsidRDefault="00553835" w:rsidP="00553835"/>
        </w:tc>
        <w:tc>
          <w:tcPr>
            <w:tcW w:w="2304" w:type="dxa"/>
            <w:vMerge/>
          </w:tcPr>
          <w:p w14:paraId="5ACB4604" w14:textId="77777777" w:rsidR="00553835" w:rsidRDefault="00553835" w:rsidP="00553835"/>
        </w:tc>
        <w:tc>
          <w:tcPr>
            <w:tcW w:w="1228" w:type="dxa"/>
          </w:tcPr>
          <w:p w14:paraId="688D2FB8" w14:textId="77777777" w:rsidR="00553835" w:rsidRDefault="00553835" w:rsidP="00553835">
            <w:r>
              <w:t xml:space="preserve">Listopad </w:t>
            </w:r>
          </w:p>
          <w:p w14:paraId="4349DF7E" w14:textId="0B6C8634" w:rsidR="00553835" w:rsidRDefault="00553835" w:rsidP="00553835">
            <w:r>
              <w:t>2026</w:t>
            </w:r>
          </w:p>
        </w:tc>
        <w:tc>
          <w:tcPr>
            <w:tcW w:w="2106" w:type="dxa"/>
          </w:tcPr>
          <w:p w14:paraId="040FCF07" w14:textId="10C7FCC4" w:rsidR="00553835" w:rsidRDefault="00553835" w:rsidP="00553835">
            <w:r w:rsidRPr="00D6434C">
              <w:t xml:space="preserve">Przedszkole nr </w:t>
            </w:r>
            <w:proofErr w:type="gramStart"/>
            <w:r w:rsidRPr="00D6434C">
              <w:t xml:space="preserve">17, </w:t>
            </w:r>
            <w:r w:rsidRPr="00D6434C">
              <w:rPr>
                <w:rFonts w:ascii="Arial" w:hAnsi="Arial" w:cs="Arial"/>
                <w:color w:val="767676"/>
                <w:sz w:val="21"/>
                <w:szCs w:val="21"/>
                <w:shd w:val="clear" w:color="auto" w:fill="FFFFFF"/>
              </w:rPr>
              <w:t xml:space="preserve"> </w:t>
            </w:r>
            <w:r w:rsidRPr="00D6434C">
              <w:t>Plac</w:t>
            </w:r>
            <w:proofErr w:type="gramEnd"/>
            <w:r w:rsidRPr="00D6434C">
              <w:t xml:space="preserve"> Jana Henryka Dąbrowskiego 10</w:t>
            </w:r>
          </w:p>
        </w:tc>
        <w:tc>
          <w:tcPr>
            <w:tcW w:w="818" w:type="dxa"/>
          </w:tcPr>
          <w:p w14:paraId="6D85E262" w14:textId="115126AD" w:rsidR="00553835" w:rsidRDefault="00553835" w:rsidP="00553835">
            <w:r>
              <w:t>6</w:t>
            </w:r>
          </w:p>
        </w:tc>
        <w:tc>
          <w:tcPr>
            <w:tcW w:w="1277" w:type="dxa"/>
          </w:tcPr>
          <w:p w14:paraId="444AB533" w14:textId="0F21FDC7" w:rsidR="00553835" w:rsidRDefault="00553835" w:rsidP="00553835">
            <w:r>
              <w:t>Stacjonarna</w:t>
            </w:r>
          </w:p>
        </w:tc>
      </w:tr>
    </w:tbl>
    <w:p w14:paraId="4567793E" w14:textId="7E2BDC89" w:rsidR="000E4F92" w:rsidRDefault="000E4F92" w:rsidP="000E4F92"/>
    <w:p w14:paraId="5231499E" w14:textId="409AB599" w:rsidR="004C6EF3" w:rsidRPr="005C7264" w:rsidRDefault="004C6EF3" w:rsidP="005C7264"/>
    <w:sectPr w:rsidR="004C6EF3" w:rsidRPr="005C7264" w:rsidSect="00D34D7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417" w:bottom="1702" w:left="1417" w:header="708" w:footer="143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C62766" w14:textId="77777777" w:rsidR="008E1687" w:rsidRDefault="008E1687">
      <w:pPr>
        <w:spacing w:after="0" w:line="240" w:lineRule="auto"/>
      </w:pPr>
      <w:r>
        <w:separator/>
      </w:r>
    </w:p>
  </w:endnote>
  <w:endnote w:type="continuationSeparator" w:id="0">
    <w:p w14:paraId="65777705" w14:textId="77777777" w:rsidR="008E1687" w:rsidRDefault="008E1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122F7D" w14:textId="0BE9890A" w:rsidR="004C6EF3" w:rsidRDefault="00D034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1312" behindDoc="1" locked="0" layoutInCell="1" allowOverlap="1" wp14:anchorId="48CDACFD" wp14:editId="0CFB2845">
          <wp:simplePos x="0" y="0"/>
          <wp:positionH relativeFrom="margin">
            <wp:posOffset>-2871</wp:posOffset>
          </wp:positionH>
          <wp:positionV relativeFrom="paragraph">
            <wp:posOffset>-464185</wp:posOffset>
          </wp:positionV>
          <wp:extent cx="5760720" cy="779145"/>
          <wp:effectExtent l="0" t="0" r="0" b="1905"/>
          <wp:wrapNone/>
          <wp:docPr id="1838059901" name="Obraz 1" descr="Obraz zawierający tekst, Czcionka, zrzut ekranu, li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046338" name="Obraz 1" descr="Obraz zawierający tekst, Czcionka, zrzut ekranu, lin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79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46681">
      <w:rPr>
        <w:color w:val="000000"/>
      </w:rPr>
      <w:fldChar w:fldCharType="begin"/>
    </w:r>
    <w:r w:rsidR="00946681">
      <w:rPr>
        <w:color w:val="000000"/>
      </w:rPr>
      <w:instrText>PAGE</w:instrText>
    </w:r>
    <w:r w:rsidR="00946681">
      <w:rPr>
        <w:color w:val="000000"/>
      </w:rPr>
      <w:fldChar w:fldCharType="separate"/>
    </w:r>
    <w:r w:rsidR="00946681">
      <w:rPr>
        <w:noProof/>
        <w:color w:val="000000"/>
      </w:rPr>
      <w:t>2</w:t>
    </w:r>
    <w:r w:rsidR="00946681">
      <w:rPr>
        <w:color w:val="000000"/>
      </w:rPr>
      <w:fldChar w:fldCharType="end"/>
    </w:r>
  </w:p>
  <w:p w14:paraId="64B4A819" w14:textId="77777777" w:rsidR="004C6EF3" w:rsidRDefault="004C6EF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41C7B7" w14:textId="4B83ED95" w:rsidR="004C6EF3" w:rsidRDefault="00DD74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6E0864AA" wp14:editId="1F96FC9F">
          <wp:simplePos x="0" y="0"/>
          <wp:positionH relativeFrom="margin">
            <wp:posOffset>56515</wp:posOffset>
          </wp:positionH>
          <wp:positionV relativeFrom="paragraph">
            <wp:posOffset>-532130</wp:posOffset>
          </wp:positionV>
          <wp:extent cx="5760720" cy="779145"/>
          <wp:effectExtent l="0" t="0" r="0" b="1905"/>
          <wp:wrapNone/>
          <wp:docPr id="1160364066" name="Obraz 1" descr="Obraz zawierający tekst, Czcionka, zrzut ekranu, li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046338" name="Obraz 1" descr="Obraz zawierający tekst, Czcionka, zrzut ekranu, lin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79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80900">
      <w:rPr>
        <w:noProof/>
        <w:color w:val="000000"/>
      </w:rPr>
      <w:t>1</w:t>
    </w:r>
    <w:r>
      <w:rPr>
        <w:color w:val="000000"/>
      </w:rPr>
      <w:fldChar w:fldCharType="end"/>
    </w:r>
  </w:p>
  <w:p w14:paraId="50976E97" w14:textId="77777777" w:rsidR="004C6EF3" w:rsidRDefault="004C6EF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83E655" w14:textId="77777777" w:rsidR="008E1687" w:rsidRDefault="008E1687">
      <w:pPr>
        <w:spacing w:after="0" w:line="240" w:lineRule="auto"/>
      </w:pPr>
      <w:r>
        <w:separator/>
      </w:r>
    </w:p>
  </w:footnote>
  <w:footnote w:type="continuationSeparator" w:id="0">
    <w:p w14:paraId="3BDE2CEF" w14:textId="77777777" w:rsidR="008E1687" w:rsidRDefault="008E1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7C23DF" w14:textId="20E1A7A8" w:rsidR="004C6EF3" w:rsidRDefault="00D034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1C8374F2" wp14:editId="39C23298">
          <wp:extent cx="1318260" cy="746760"/>
          <wp:effectExtent l="0" t="0" r="0" b="0"/>
          <wp:docPr id="1196722124" name="Obraz 1" descr="Obraz zawierający tekst, Czcionka, atrament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braz zawierający tekst, Czcionka, atrament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26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171358" w14:textId="781CEE9D" w:rsidR="004C6EF3" w:rsidRDefault="00864471" w:rsidP="00864471">
    <w:pPr>
      <w:widowControl w:val="0"/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08FAFB85" wp14:editId="1F8FC1CF">
          <wp:extent cx="1318260" cy="746760"/>
          <wp:effectExtent l="0" t="0" r="0" b="0"/>
          <wp:docPr id="166772153" name="Obraz 1" descr="Obraz zawierający tekst, Czcionka, atrament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braz zawierający tekst, Czcionka, atrament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26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57C1B"/>
    <w:multiLevelType w:val="multilevel"/>
    <w:tmpl w:val="C478B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711BF"/>
    <w:multiLevelType w:val="multilevel"/>
    <w:tmpl w:val="0D6C3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F616AD"/>
    <w:multiLevelType w:val="multilevel"/>
    <w:tmpl w:val="6398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F3855"/>
    <w:multiLevelType w:val="multilevel"/>
    <w:tmpl w:val="C2FE0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B8633C"/>
    <w:multiLevelType w:val="multilevel"/>
    <w:tmpl w:val="8C820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F562DC"/>
    <w:multiLevelType w:val="multilevel"/>
    <w:tmpl w:val="AF7E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8D348E"/>
    <w:multiLevelType w:val="multilevel"/>
    <w:tmpl w:val="EE608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532782"/>
    <w:multiLevelType w:val="multilevel"/>
    <w:tmpl w:val="A412E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291533"/>
    <w:multiLevelType w:val="multilevel"/>
    <w:tmpl w:val="05A84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6B5342"/>
    <w:multiLevelType w:val="multilevel"/>
    <w:tmpl w:val="B47EB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CF266F"/>
    <w:multiLevelType w:val="multilevel"/>
    <w:tmpl w:val="73F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C2758B"/>
    <w:multiLevelType w:val="multilevel"/>
    <w:tmpl w:val="5296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517E7B"/>
    <w:multiLevelType w:val="multilevel"/>
    <w:tmpl w:val="21227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DF2984"/>
    <w:multiLevelType w:val="multilevel"/>
    <w:tmpl w:val="E1B0C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EB2F36"/>
    <w:multiLevelType w:val="multilevel"/>
    <w:tmpl w:val="C0F28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980829"/>
    <w:multiLevelType w:val="multilevel"/>
    <w:tmpl w:val="7368B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AC06C2"/>
    <w:multiLevelType w:val="multilevel"/>
    <w:tmpl w:val="D87CC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586325"/>
    <w:multiLevelType w:val="multilevel"/>
    <w:tmpl w:val="8A7E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6953C3"/>
    <w:multiLevelType w:val="multilevel"/>
    <w:tmpl w:val="305482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41686686"/>
    <w:multiLevelType w:val="multilevel"/>
    <w:tmpl w:val="C68C6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BE2F6A"/>
    <w:multiLevelType w:val="multilevel"/>
    <w:tmpl w:val="3F4A5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396474"/>
    <w:multiLevelType w:val="multilevel"/>
    <w:tmpl w:val="188AA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0622FC"/>
    <w:multiLevelType w:val="multilevel"/>
    <w:tmpl w:val="BF6AE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EB768F"/>
    <w:multiLevelType w:val="multilevel"/>
    <w:tmpl w:val="40BA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D91CB0"/>
    <w:multiLevelType w:val="multilevel"/>
    <w:tmpl w:val="7556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4D56ED"/>
    <w:multiLevelType w:val="multilevel"/>
    <w:tmpl w:val="0CBC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99685A"/>
    <w:multiLevelType w:val="multilevel"/>
    <w:tmpl w:val="102A8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9361DA"/>
    <w:multiLevelType w:val="multilevel"/>
    <w:tmpl w:val="47003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DF27BE"/>
    <w:multiLevelType w:val="multilevel"/>
    <w:tmpl w:val="DF04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650263"/>
    <w:multiLevelType w:val="multilevel"/>
    <w:tmpl w:val="8250D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5D79E3"/>
    <w:multiLevelType w:val="multilevel"/>
    <w:tmpl w:val="832A4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9D790B"/>
    <w:multiLevelType w:val="multilevel"/>
    <w:tmpl w:val="DADA7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6040723">
    <w:abstractNumId w:val="18"/>
  </w:num>
  <w:num w:numId="2" w16cid:durableId="1242833866">
    <w:abstractNumId w:val="7"/>
  </w:num>
  <w:num w:numId="3" w16cid:durableId="1854954372">
    <w:abstractNumId w:val="0"/>
  </w:num>
  <w:num w:numId="4" w16cid:durableId="1555651775">
    <w:abstractNumId w:val="14"/>
  </w:num>
  <w:num w:numId="5" w16cid:durableId="5224772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9385098">
    <w:abstractNumId w:val="28"/>
  </w:num>
  <w:num w:numId="7" w16cid:durableId="1796635533">
    <w:abstractNumId w:val="30"/>
  </w:num>
  <w:num w:numId="8" w16cid:durableId="13979763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1192024">
    <w:abstractNumId w:val="22"/>
  </w:num>
  <w:num w:numId="10" w16cid:durableId="1792550024">
    <w:abstractNumId w:val="12"/>
  </w:num>
  <w:num w:numId="11" w16cid:durableId="12646510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5817982">
    <w:abstractNumId w:val="10"/>
  </w:num>
  <w:num w:numId="13" w16cid:durableId="1932272944">
    <w:abstractNumId w:val="16"/>
  </w:num>
  <w:num w:numId="14" w16cid:durableId="16875146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8090183">
    <w:abstractNumId w:val="20"/>
  </w:num>
  <w:num w:numId="16" w16cid:durableId="1032341502">
    <w:abstractNumId w:val="27"/>
  </w:num>
  <w:num w:numId="17" w16cid:durableId="10444085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2126571">
    <w:abstractNumId w:val="25"/>
  </w:num>
  <w:num w:numId="19" w16cid:durableId="2008554623">
    <w:abstractNumId w:val="23"/>
  </w:num>
  <w:num w:numId="20" w16cid:durableId="6977755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77882780">
    <w:abstractNumId w:val="6"/>
  </w:num>
  <w:num w:numId="22" w16cid:durableId="100027692">
    <w:abstractNumId w:val="17"/>
  </w:num>
  <w:num w:numId="23" w16cid:durableId="162053017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91183194">
    <w:abstractNumId w:val="1"/>
  </w:num>
  <w:num w:numId="25" w16cid:durableId="1118135152">
    <w:abstractNumId w:val="2"/>
  </w:num>
  <w:num w:numId="26" w16cid:durableId="1966212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453201">
    <w:abstractNumId w:val="9"/>
  </w:num>
  <w:num w:numId="28" w16cid:durableId="1352415924">
    <w:abstractNumId w:val="24"/>
  </w:num>
  <w:num w:numId="29" w16cid:durableId="8816712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3695632">
    <w:abstractNumId w:val="11"/>
  </w:num>
  <w:num w:numId="31" w16cid:durableId="938367649">
    <w:abstractNumId w:val="19"/>
  </w:num>
  <w:num w:numId="32" w16cid:durableId="6337559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EF3"/>
    <w:rsid w:val="00004D14"/>
    <w:rsid w:val="00004D69"/>
    <w:rsid w:val="00055073"/>
    <w:rsid w:val="00062FB5"/>
    <w:rsid w:val="000B020A"/>
    <w:rsid w:val="000C051B"/>
    <w:rsid w:val="000E4F92"/>
    <w:rsid w:val="00130464"/>
    <w:rsid w:val="00163281"/>
    <w:rsid w:val="001950D1"/>
    <w:rsid w:val="001F0AA9"/>
    <w:rsid w:val="00220654"/>
    <w:rsid w:val="002514F3"/>
    <w:rsid w:val="00253D90"/>
    <w:rsid w:val="002D379E"/>
    <w:rsid w:val="00301F99"/>
    <w:rsid w:val="00332886"/>
    <w:rsid w:val="00377C40"/>
    <w:rsid w:val="00390D89"/>
    <w:rsid w:val="003C039D"/>
    <w:rsid w:val="003D318F"/>
    <w:rsid w:val="003D34AA"/>
    <w:rsid w:val="003E4934"/>
    <w:rsid w:val="003E4E30"/>
    <w:rsid w:val="003F626E"/>
    <w:rsid w:val="00472F37"/>
    <w:rsid w:val="004C6EF3"/>
    <w:rsid w:val="004E3245"/>
    <w:rsid w:val="004E414B"/>
    <w:rsid w:val="004F5B32"/>
    <w:rsid w:val="00512575"/>
    <w:rsid w:val="0054473C"/>
    <w:rsid w:val="00553835"/>
    <w:rsid w:val="005663F3"/>
    <w:rsid w:val="00594768"/>
    <w:rsid w:val="005A6873"/>
    <w:rsid w:val="005C7264"/>
    <w:rsid w:val="00606F7C"/>
    <w:rsid w:val="0061608D"/>
    <w:rsid w:val="00625D7A"/>
    <w:rsid w:val="00626AEA"/>
    <w:rsid w:val="00697701"/>
    <w:rsid w:val="00704429"/>
    <w:rsid w:val="00715D2C"/>
    <w:rsid w:val="0076073A"/>
    <w:rsid w:val="007A37F3"/>
    <w:rsid w:val="007E2E3A"/>
    <w:rsid w:val="00813339"/>
    <w:rsid w:val="00864471"/>
    <w:rsid w:val="008B42B3"/>
    <w:rsid w:val="008E1687"/>
    <w:rsid w:val="008F66A4"/>
    <w:rsid w:val="009123FB"/>
    <w:rsid w:val="00936086"/>
    <w:rsid w:val="00946681"/>
    <w:rsid w:val="00994B73"/>
    <w:rsid w:val="00994B8F"/>
    <w:rsid w:val="009B484A"/>
    <w:rsid w:val="009C6F8D"/>
    <w:rsid w:val="00A3527A"/>
    <w:rsid w:val="00A6689B"/>
    <w:rsid w:val="00A802C8"/>
    <w:rsid w:val="00A80900"/>
    <w:rsid w:val="00A84A46"/>
    <w:rsid w:val="00A91E70"/>
    <w:rsid w:val="00AA1F67"/>
    <w:rsid w:val="00AA42F2"/>
    <w:rsid w:val="00AE5711"/>
    <w:rsid w:val="00B367D3"/>
    <w:rsid w:val="00B60115"/>
    <w:rsid w:val="00B71D58"/>
    <w:rsid w:val="00BB25C5"/>
    <w:rsid w:val="00C1455A"/>
    <w:rsid w:val="00C3595B"/>
    <w:rsid w:val="00C42C5F"/>
    <w:rsid w:val="00C6204E"/>
    <w:rsid w:val="00CF7D29"/>
    <w:rsid w:val="00D0346E"/>
    <w:rsid w:val="00D2642B"/>
    <w:rsid w:val="00D32055"/>
    <w:rsid w:val="00D34D73"/>
    <w:rsid w:val="00D6434C"/>
    <w:rsid w:val="00D83B85"/>
    <w:rsid w:val="00DD740F"/>
    <w:rsid w:val="00E10F3D"/>
    <w:rsid w:val="00E52638"/>
    <w:rsid w:val="00E55302"/>
    <w:rsid w:val="00EB11C2"/>
    <w:rsid w:val="00F20E83"/>
    <w:rsid w:val="00F63573"/>
    <w:rsid w:val="00F639FE"/>
    <w:rsid w:val="00F96203"/>
    <w:rsid w:val="00FB32CA"/>
    <w:rsid w:val="00FB574B"/>
    <w:rsid w:val="00FD136B"/>
    <w:rsid w:val="00FE3379"/>
    <w:rsid w:val="00FE4831"/>
    <w:rsid w:val="00FF4856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CD1AA0"/>
  <w15:docId w15:val="{D261A2C8-F275-4192-A0D4-89324025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5731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3D3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3297"/>
  </w:style>
  <w:style w:type="paragraph" w:styleId="Stopka">
    <w:name w:val="footer"/>
    <w:basedOn w:val="Normalny"/>
    <w:link w:val="StopkaZnak"/>
    <w:uiPriority w:val="99"/>
    <w:unhideWhenUsed/>
    <w:rsid w:val="003D3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3297"/>
  </w:style>
  <w:style w:type="paragraph" w:styleId="NormalnyWeb">
    <w:name w:val="Normal (Web)"/>
    <w:basedOn w:val="Normalny"/>
    <w:uiPriority w:val="99"/>
    <w:unhideWhenUsed/>
    <w:rsid w:val="00CE3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2A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2A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2A0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2A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2A0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2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A0C"/>
    <w:rPr>
      <w:rFonts w:ascii="Tahoma" w:hAnsi="Tahoma" w:cs="Tahoma"/>
      <w:sz w:val="16"/>
      <w:szCs w:val="16"/>
    </w:rPr>
  </w:style>
  <w:style w:type="character" w:customStyle="1" w:styleId="apple-tab-span">
    <w:name w:val="apple-tab-span"/>
    <w:basedOn w:val="Domylnaczcionkaakapitu"/>
    <w:rsid w:val="002D58DD"/>
  </w:style>
  <w:style w:type="table" w:styleId="Tabela-Siatka">
    <w:name w:val="Table Grid"/>
    <w:basedOn w:val="Standardowy"/>
    <w:uiPriority w:val="39"/>
    <w:rsid w:val="004E6D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4E6DE3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4668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4668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4668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442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442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44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68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26yOtv5U92/aR2lp45Og/NcN9g==">CgMxLjAaHwoBMBIaChgICVIUChJ0YWJsZS5hZ21wcXZvdXF4aHcyDmguaXpwZDEwMTRqMTJ1Mg5oLmNnaml0bHNlaTY4djgAaigKFHN1Z2dlc3QuYXh1Ymhkd2IxNjNvEhBKb2xhbnRhIE5hd3JvY2thaioKFHN1Z2dlc3QuczRtMDAzY244Z2JoEhJBZ25pZXN6a2EgUGlldHJ5a2FqKgoUc3VnZ2VzdC51MmV1OWtocDJ0aHcSEkFnbmllc3prYSBQaWV0cnlrYWokChRzdWdnZXN0LnJoaGt2Y3Y2cWI5MBIMU3lsd2lhIEhlcm9kaiQKFHN1Z2dlc3QucGVxZ2o4NjB6NXV2EgxTeWx3aWEgSGVyb2RqJAoUc3VnZ2VzdC5keXd6ajZxazVtcnISDFN5bHdpYSBIZXJvZHIhMVQtS29tSDJZZkxGYUtjbG44cGE5S0ZVbGNEOVA0TFp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E0B1282-11B8-4602-A64B-75FA9E4EB6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215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Szczuko</dc:creator>
  <cp:lastModifiedBy>Andrzej Lewandowski</cp:lastModifiedBy>
  <cp:revision>6</cp:revision>
  <dcterms:created xsi:type="dcterms:W3CDTF">2026-09-11T20:03:00Z</dcterms:created>
  <dcterms:modified xsi:type="dcterms:W3CDTF">2026-09-14T07:05:00Z</dcterms:modified>
</cp:coreProperties>
</file>